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5B" w:rsidRPr="003E4028" w:rsidRDefault="00CE485B" w:rsidP="00CE485B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CE485B" w:rsidRPr="003E4028" w:rsidRDefault="00CE485B" w:rsidP="00CE485B">
      <w:pPr>
        <w:pStyle w:val="a3"/>
        <w:ind w:left="-709"/>
      </w:pPr>
      <w:r w:rsidRPr="003E4028">
        <w:t>Администрация города Югорска</w:t>
      </w:r>
    </w:p>
    <w:p w:rsidR="00CE485B" w:rsidRPr="003E4028" w:rsidRDefault="00CE485B" w:rsidP="00CE485B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CE485B" w:rsidRDefault="00CE485B" w:rsidP="00CE485B">
      <w:pPr>
        <w:tabs>
          <w:tab w:val="left" w:pos="6660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CE485B" w:rsidRDefault="00CE485B" w:rsidP="00CE485B">
      <w:pPr>
        <w:tabs>
          <w:tab w:val="left" w:pos="6660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E485B" w:rsidRPr="00CE485B" w:rsidRDefault="000A614B" w:rsidP="00CE485B">
      <w:pPr>
        <w:tabs>
          <w:tab w:val="right" w:pos="10489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CE485B" w:rsidRPr="001E1B00">
        <w:rPr>
          <w:rFonts w:ascii="Times New Roman" w:hAnsi="Times New Roman"/>
          <w:sz w:val="24"/>
          <w:szCs w:val="24"/>
        </w:rPr>
        <w:t xml:space="preserve"> </w:t>
      </w:r>
      <w:r w:rsidR="00CE485B" w:rsidRPr="00CE485B">
        <w:rPr>
          <w:rFonts w:ascii="Times New Roman" w:hAnsi="Times New Roman"/>
          <w:sz w:val="24"/>
          <w:szCs w:val="24"/>
        </w:rPr>
        <w:t xml:space="preserve">апреля 2017 г.                                                                              </w:t>
      </w:r>
      <w:r w:rsidR="00D744D8">
        <w:rPr>
          <w:rFonts w:ascii="Times New Roman" w:hAnsi="Times New Roman"/>
          <w:sz w:val="24"/>
          <w:szCs w:val="24"/>
        </w:rPr>
        <w:t xml:space="preserve">               </w:t>
      </w:r>
      <w:r w:rsidR="00CE485B" w:rsidRPr="00CE485B">
        <w:rPr>
          <w:rFonts w:ascii="Times New Roman" w:hAnsi="Times New Roman"/>
          <w:sz w:val="24"/>
          <w:szCs w:val="24"/>
        </w:rPr>
        <w:t xml:space="preserve">  № 0187300005817000041-1</w:t>
      </w:r>
      <w:r w:rsidR="00CE485B" w:rsidRPr="00CE485B">
        <w:rPr>
          <w:rFonts w:ascii="Times New Roman" w:hAnsi="Times New Roman"/>
          <w:sz w:val="24"/>
          <w:szCs w:val="24"/>
        </w:rPr>
        <w:tab/>
      </w:r>
    </w:p>
    <w:p w:rsidR="00CE485B" w:rsidRPr="00CE485B" w:rsidRDefault="00CE485B" w:rsidP="00CE485B">
      <w:pPr>
        <w:spacing w:after="0" w:line="240" w:lineRule="auto"/>
        <w:ind w:left="-709"/>
        <w:rPr>
          <w:rFonts w:ascii="Times New Roman" w:hAnsi="Times New Roman"/>
          <w:color w:val="FF0000"/>
          <w:sz w:val="24"/>
          <w:szCs w:val="24"/>
        </w:rPr>
      </w:pPr>
    </w:p>
    <w:p w:rsidR="00CE485B" w:rsidRPr="0076764C" w:rsidRDefault="00CE485B" w:rsidP="00CE485B">
      <w:pPr>
        <w:suppressAutoHyphens/>
        <w:spacing w:after="0" w:line="240" w:lineRule="auto"/>
        <w:ind w:left="-709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76764C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CE485B" w:rsidRPr="0076764C" w:rsidRDefault="00CE485B" w:rsidP="00CE485B">
      <w:pPr>
        <w:suppressAutoHyphens/>
        <w:spacing w:after="0" w:line="240" w:lineRule="auto"/>
        <w:ind w:left="-709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76764C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CE485B" w:rsidRPr="0076764C" w:rsidRDefault="00CE485B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CE485B" w:rsidRPr="0076764C" w:rsidRDefault="00CE485B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2. Н.А. Морозова – советник руководителя;</w:t>
      </w:r>
    </w:p>
    <w:p w:rsidR="00CE485B" w:rsidRPr="0076764C" w:rsidRDefault="0076764C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3</w:t>
      </w:r>
      <w:r w:rsidR="00CE485B" w:rsidRPr="0076764C">
        <w:rPr>
          <w:rFonts w:ascii="Times New Roman" w:hAnsi="Times New Roman"/>
          <w:sz w:val="24"/>
          <w:szCs w:val="24"/>
        </w:rPr>
        <w:t>. Т.И. Долгодворова - заместитель главы города Югорска;</w:t>
      </w:r>
    </w:p>
    <w:p w:rsidR="00CE485B" w:rsidRPr="0076764C" w:rsidRDefault="0076764C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4</w:t>
      </w:r>
      <w:r w:rsidR="00CE485B" w:rsidRPr="0076764C">
        <w:rPr>
          <w:rFonts w:ascii="Times New Roman" w:hAnsi="Times New Roman"/>
          <w:sz w:val="24"/>
          <w:szCs w:val="24"/>
        </w:rPr>
        <w:t>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CE485B" w:rsidRPr="0076764C" w:rsidRDefault="0076764C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5</w:t>
      </w:r>
      <w:r w:rsidR="00CE485B" w:rsidRPr="0076764C">
        <w:rPr>
          <w:rFonts w:ascii="Times New Roman" w:hAnsi="Times New Roman"/>
          <w:sz w:val="24"/>
          <w:szCs w:val="24"/>
        </w:rPr>
        <w:t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E485B" w:rsidRPr="0076764C" w:rsidRDefault="0076764C" w:rsidP="00CE485B">
      <w:pPr>
        <w:suppressAutoHyphens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6</w:t>
      </w:r>
      <w:r w:rsidR="00CE485B" w:rsidRPr="0076764C">
        <w:rPr>
          <w:rFonts w:ascii="Times New Roman" w:hAnsi="Times New Roman"/>
          <w:sz w:val="24"/>
          <w:szCs w:val="24"/>
        </w:rPr>
        <w:t>. Н.Б. Захарова - начальник отдела муниципальных закупок управления экономической политики администрации города Югорска.</w:t>
      </w:r>
    </w:p>
    <w:p w:rsidR="00CE485B" w:rsidRPr="0076764C" w:rsidRDefault="00CE485B" w:rsidP="00CE485B">
      <w:pPr>
        <w:spacing w:after="0" w:line="240" w:lineRule="auto"/>
        <w:ind w:left="-709"/>
        <w:jc w:val="both"/>
        <w:rPr>
          <w:rFonts w:ascii="Times New Roman" w:hAnsi="Times New Roman"/>
          <w:noProof/>
          <w:sz w:val="24"/>
          <w:szCs w:val="24"/>
        </w:rPr>
      </w:pPr>
      <w:r w:rsidRPr="0076764C">
        <w:rPr>
          <w:rFonts w:ascii="Times New Roman" w:hAnsi="Times New Roman"/>
          <w:noProof/>
          <w:sz w:val="24"/>
        </w:rPr>
        <w:t xml:space="preserve">Всего присутствовали </w:t>
      </w:r>
      <w:r w:rsidR="0076764C" w:rsidRPr="0076764C">
        <w:rPr>
          <w:rFonts w:ascii="Times New Roman" w:hAnsi="Times New Roman"/>
          <w:noProof/>
          <w:sz w:val="24"/>
        </w:rPr>
        <w:t>6</w:t>
      </w:r>
      <w:r w:rsidRPr="0076764C">
        <w:rPr>
          <w:rFonts w:ascii="Times New Roman" w:hAnsi="Times New Roman"/>
          <w:noProof/>
          <w:sz w:val="24"/>
        </w:rPr>
        <w:t xml:space="preserve"> членов комиссии из 8.</w:t>
      </w:r>
    </w:p>
    <w:p w:rsidR="00CE485B" w:rsidRPr="0076764C" w:rsidRDefault="00CE485B" w:rsidP="00CE485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76764C">
        <w:rPr>
          <w:rFonts w:ascii="Times New Roman" w:hAnsi="Times New Roman"/>
          <w:bCs/>
          <w:sz w:val="24"/>
          <w:szCs w:val="24"/>
        </w:rPr>
        <w:t>Представитель заказчика: Сметанина Екатерина Николаевна, специалист 1 категории</w:t>
      </w:r>
      <w:r w:rsidRPr="00CE485B">
        <w:rPr>
          <w:rFonts w:ascii="Times New Roman" w:hAnsi="Times New Roman"/>
          <w:bCs/>
          <w:sz w:val="24"/>
          <w:szCs w:val="24"/>
        </w:rPr>
        <w:t xml:space="preserve"> производственно-аналитического</w:t>
      </w:r>
      <w:r w:rsidRPr="00656728">
        <w:rPr>
          <w:rFonts w:ascii="Times New Roman" w:hAnsi="Times New Roman"/>
          <w:bCs/>
          <w:sz w:val="24"/>
          <w:szCs w:val="24"/>
        </w:rPr>
        <w:t xml:space="preserve"> отдела департамента жилищно-коммунального и строительного </w:t>
      </w:r>
      <w:r w:rsidRPr="0076764C">
        <w:rPr>
          <w:rFonts w:ascii="Times New Roman" w:hAnsi="Times New Roman"/>
          <w:bCs/>
          <w:sz w:val="24"/>
          <w:szCs w:val="24"/>
        </w:rPr>
        <w:t xml:space="preserve">комплекса администрации города Югорска. </w:t>
      </w:r>
    </w:p>
    <w:p w:rsidR="00CE485B" w:rsidRPr="0076764C" w:rsidRDefault="00CE485B" w:rsidP="00CE485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64C"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открытом конкурсе присутствовал также представител</w:t>
      </w:r>
      <w:r w:rsidR="0076764C" w:rsidRPr="0076764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76764C" w:rsidRPr="007676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закупки</w:t>
      </w:r>
      <w:r w:rsidR="0076764C"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>, которы</w:t>
      </w:r>
      <w:r w:rsidR="0076764C" w:rsidRPr="007676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зарегистрировал</w:t>
      </w:r>
      <w:r w:rsidR="0076764C" w:rsidRPr="0076764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76764C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Журнале регистрации представителей участников закупки и иных лиц</w:t>
      </w:r>
      <w:r w:rsidRPr="0076764C"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подтвердил свое присутствие. </w:t>
      </w:r>
    </w:p>
    <w:p w:rsidR="00CE485B" w:rsidRPr="000A614B" w:rsidRDefault="00CE485B" w:rsidP="000A614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bCs/>
          <w:sz w:val="24"/>
          <w:szCs w:val="24"/>
        </w:rPr>
        <w:t xml:space="preserve">1.Наименование конкурса: открытый конкурс </w:t>
      </w:r>
      <w:r w:rsidRPr="0076764C">
        <w:rPr>
          <w:rFonts w:ascii="Times New Roman" w:hAnsi="Times New Roman"/>
          <w:color w:val="000000"/>
          <w:sz w:val="24"/>
          <w:szCs w:val="24"/>
        </w:rPr>
        <w:t>среди субъектов малого предпринимательства</w:t>
      </w:r>
      <w:r w:rsidRPr="000A614B">
        <w:rPr>
          <w:rFonts w:ascii="Times New Roman" w:hAnsi="Times New Roman"/>
          <w:color w:val="000000"/>
          <w:sz w:val="24"/>
          <w:szCs w:val="24"/>
        </w:rPr>
        <w:t>,</w:t>
      </w:r>
      <w:r w:rsidRPr="000A614B">
        <w:rPr>
          <w:rFonts w:ascii="Times New Roman" w:hAnsi="Times New Roman"/>
          <w:sz w:val="24"/>
          <w:szCs w:val="24"/>
        </w:rPr>
        <w:t xml:space="preserve">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на реконструкцию автомобильной дороги «Улица </w:t>
      </w:r>
      <w:proofErr w:type="gramStart"/>
      <w:r w:rsidRPr="000A614B">
        <w:rPr>
          <w:rFonts w:ascii="Times New Roman" w:hAnsi="Times New Roman"/>
          <w:sz w:val="24"/>
          <w:szCs w:val="24"/>
        </w:rPr>
        <w:t>Студенческая-Улица</w:t>
      </w:r>
      <w:proofErr w:type="gramEnd"/>
      <w:r w:rsidRPr="000A614B">
        <w:rPr>
          <w:rFonts w:ascii="Times New Roman" w:hAnsi="Times New Roman"/>
          <w:sz w:val="24"/>
          <w:szCs w:val="24"/>
        </w:rPr>
        <w:t xml:space="preserve"> Декабристов в городе Югорске».</w:t>
      </w:r>
    </w:p>
    <w:p w:rsidR="000A614B" w:rsidRPr="000A614B" w:rsidRDefault="00CE485B" w:rsidP="000A614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A614B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0A614B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0A614B">
        <w:rPr>
          <w:rFonts w:ascii="Times New Roman" w:hAnsi="Times New Roman"/>
          <w:bCs/>
          <w:sz w:val="24"/>
          <w:szCs w:val="24"/>
        </w:rPr>
        <w:t>018730000581</w:t>
      </w:r>
      <w:r w:rsidR="00D744D8" w:rsidRPr="000A614B">
        <w:rPr>
          <w:rFonts w:ascii="Times New Roman" w:hAnsi="Times New Roman"/>
          <w:bCs/>
          <w:sz w:val="24"/>
          <w:szCs w:val="24"/>
        </w:rPr>
        <w:t>7</w:t>
      </w:r>
      <w:r w:rsidRPr="000A614B">
        <w:rPr>
          <w:rFonts w:ascii="Times New Roman" w:hAnsi="Times New Roman"/>
          <w:bCs/>
          <w:sz w:val="24"/>
          <w:szCs w:val="24"/>
        </w:rPr>
        <w:t>000</w:t>
      </w:r>
      <w:r w:rsidR="00D744D8" w:rsidRPr="000A614B">
        <w:rPr>
          <w:rFonts w:ascii="Times New Roman" w:hAnsi="Times New Roman"/>
          <w:bCs/>
          <w:sz w:val="24"/>
          <w:szCs w:val="24"/>
        </w:rPr>
        <w:t>041</w:t>
      </w:r>
      <w:r w:rsidRPr="000A614B">
        <w:rPr>
          <w:rFonts w:ascii="Times New Roman" w:hAnsi="Times New Roman"/>
          <w:bCs/>
          <w:sz w:val="24"/>
          <w:szCs w:val="24"/>
        </w:rPr>
        <w:t xml:space="preserve">, дата публикации </w:t>
      </w:r>
      <w:r w:rsidR="00D744D8" w:rsidRPr="000A614B">
        <w:rPr>
          <w:rFonts w:ascii="Times New Roman" w:hAnsi="Times New Roman"/>
          <w:bCs/>
          <w:sz w:val="24"/>
          <w:szCs w:val="24"/>
        </w:rPr>
        <w:t>30</w:t>
      </w:r>
      <w:r w:rsidRPr="000A614B">
        <w:rPr>
          <w:rFonts w:ascii="Times New Roman" w:hAnsi="Times New Roman"/>
          <w:bCs/>
          <w:sz w:val="24"/>
          <w:szCs w:val="24"/>
        </w:rPr>
        <w:t>.0</w:t>
      </w:r>
      <w:r w:rsidR="00D744D8" w:rsidRPr="000A614B">
        <w:rPr>
          <w:rFonts w:ascii="Times New Roman" w:hAnsi="Times New Roman"/>
          <w:bCs/>
          <w:sz w:val="24"/>
          <w:szCs w:val="24"/>
        </w:rPr>
        <w:t>3</w:t>
      </w:r>
      <w:r w:rsidRPr="000A614B">
        <w:rPr>
          <w:rFonts w:ascii="Times New Roman" w:hAnsi="Times New Roman"/>
          <w:bCs/>
          <w:sz w:val="24"/>
          <w:szCs w:val="24"/>
        </w:rPr>
        <w:t>.201</w:t>
      </w:r>
      <w:r w:rsidR="00D744D8" w:rsidRPr="000A614B">
        <w:rPr>
          <w:rFonts w:ascii="Times New Roman" w:hAnsi="Times New Roman"/>
          <w:bCs/>
          <w:sz w:val="24"/>
          <w:szCs w:val="24"/>
        </w:rPr>
        <w:t>7</w:t>
      </w:r>
      <w:r w:rsidRPr="000A614B">
        <w:rPr>
          <w:rFonts w:ascii="Times New Roman" w:hAnsi="Times New Roman"/>
          <w:bCs/>
          <w:sz w:val="24"/>
          <w:szCs w:val="24"/>
        </w:rPr>
        <w:t>.</w:t>
      </w:r>
      <w:r w:rsidR="000A614B" w:rsidRPr="000A614B">
        <w:rPr>
          <w:rFonts w:ascii="Times New Roman" w:hAnsi="Times New Roman"/>
          <w:bCs/>
          <w:sz w:val="24"/>
          <w:szCs w:val="24"/>
        </w:rPr>
        <w:t xml:space="preserve"> </w:t>
      </w:r>
      <w:r w:rsidR="000A614B" w:rsidRPr="000A614B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</w:p>
    <w:p w:rsidR="00CE485B" w:rsidRPr="000A614B" w:rsidRDefault="000A614B" w:rsidP="000A614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A614B">
        <w:rPr>
          <w:rFonts w:ascii="Times New Roman" w:hAnsi="Times New Roman"/>
          <w:sz w:val="24"/>
          <w:szCs w:val="24"/>
        </w:rPr>
        <w:t xml:space="preserve">173862201231086220100101020017112414 </w:t>
      </w:r>
    </w:p>
    <w:p w:rsidR="00CE485B" w:rsidRPr="0086760D" w:rsidRDefault="00CE485B" w:rsidP="000A614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0A614B">
        <w:rPr>
          <w:rFonts w:ascii="Times New Roman" w:hAnsi="Times New Roman"/>
          <w:bCs/>
          <w:sz w:val="24"/>
          <w:szCs w:val="24"/>
        </w:rPr>
        <w:t>2. Заказчик конкурса: Департамент жилищно-коммунального и строительного комплекса администрации города</w:t>
      </w:r>
      <w:r w:rsidRPr="0086760D">
        <w:rPr>
          <w:rFonts w:ascii="Times New Roman" w:hAnsi="Times New Roman"/>
          <w:bCs/>
          <w:sz w:val="24"/>
          <w:szCs w:val="24"/>
        </w:rPr>
        <w:t xml:space="preserve"> Югорска. </w:t>
      </w:r>
      <w:proofErr w:type="gramStart"/>
      <w:r w:rsidRPr="0086760D">
        <w:rPr>
          <w:rFonts w:ascii="Times New Roman" w:hAnsi="Times New Roman"/>
          <w:bCs/>
          <w:sz w:val="24"/>
          <w:szCs w:val="24"/>
        </w:rPr>
        <w:t>Почтовый адрес: 628260, г. Югорск, ул. Механизаторов, д. 22, Ханты-Мансийский  автономный округ-Югра, Тюменская область.</w:t>
      </w:r>
      <w:proofErr w:type="gramEnd"/>
    </w:p>
    <w:p w:rsidR="00CE485B" w:rsidRPr="00B06B29" w:rsidRDefault="00CE485B" w:rsidP="00CE485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B06B29">
        <w:rPr>
          <w:rFonts w:ascii="Times New Roman" w:hAnsi="Times New Roman"/>
          <w:bCs/>
          <w:sz w:val="24"/>
          <w:szCs w:val="24"/>
        </w:rPr>
        <w:t xml:space="preserve">3. Непосредственно перед вскрытием конвертов с заявками на участие в конкурсе было объявлено </w:t>
      </w:r>
      <w:proofErr w:type="gramStart"/>
      <w:r w:rsidRPr="00B06B29">
        <w:rPr>
          <w:rFonts w:ascii="Times New Roman" w:hAnsi="Times New Roman"/>
          <w:bCs/>
          <w:sz w:val="24"/>
          <w:szCs w:val="24"/>
        </w:rPr>
        <w:t>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 вести аудио- и видеозапись.</w:t>
      </w:r>
      <w:proofErr w:type="gramEnd"/>
    </w:p>
    <w:p w:rsidR="00CE485B" w:rsidRPr="00B06B29" w:rsidRDefault="00CE485B" w:rsidP="00CE485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B06B29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D744D8">
        <w:rPr>
          <w:rFonts w:ascii="Times New Roman" w:hAnsi="Times New Roman"/>
          <w:bCs/>
          <w:sz w:val="24"/>
          <w:szCs w:val="24"/>
        </w:rPr>
        <w:t>18</w:t>
      </w:r>
      <w:r w:rsidRPr="00B06B29">
        <w:rPr>
          <w:rFonts w:ascii="Times New Roman" w:hAnsi="Times New Roman"/>
          <w:bCs/>
          <w:sz w:val="24"/>
          <w:szCs w:val="24"/>
        </w:rPr>
        <w:t xml:space="preserve"> </w:t>
      </w:r>
      <w:r w:rsidR="00D744D8">
        <w:rPr>
          <w:rFonts w:ascii="Times New Roman" w:hAnsi="Times New Roman"/>
          <w:bCs/>
          <w:sz w:val="24"/>
          <w:szCs w:val="24"/>
        </w:rPr>
        <w:t>апреля</w:t>
      </w:r>
      <w:r w:rsidRPr="00B06B29">
        <w:rPr>
          <w:rFonts w:ascii="Times New Roman" w:hAnsi="Times New Roman"/>
          <w:bCs/>
          <w:sz w:val="24"/>
          <w:szCs w:val="24"/>
        </w:rPr>
        <w:t xml:space="preserve"> 201</w:t>
      </w:r>
      <w:r w:rsidR="00D744D8">
        <w:rPr>
          <w:rFonts w:ascii="Times New Roman" w:hAnsi="Times New Roman"/>
          <w:bCs/>
          <w:sz w:val="24"/>
          <w:szCs w:val="24"/>
        </w:rPr>
        <w:t>7</w:t>
      </w:r>
      <w:r w:rsidRPr="00B06B29">
        <w:rPr>
          <w:rFonts w:ascii="Times New Roman" w:hAnsi="Times New Roman"/>
          <w:bCs/>
          <w:sz w:val="24"/>
          <w:szCs w:val="24"/>
        </w:rPr>
        <w:t xml:space="preserve"> года по адресу: администрация 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CE485B" w:rsidRDefault="00CE485B" w:rsidP="00CE485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B06B29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</w:t>
      </w:r>
      <w:r>
        <w:rPr>
          <w:rFonts w:ascii="Times New Roman" w:hAnsi="Times New Roman"/>
          <w:bCs/>
          <w:sz w:val="24"/>
          <w:szCs w:val="24"/>
        </w:rPr>
        <w:t xml:space="preserve">заявок на участие в конкурсе: </w:t>
      </w:r>
    </w:p>
    <w:p w:rsidR="00D744D8" w:rsidRPr="00B06B29" w:rsidRDefault="00D744D8" w:rsidP="00CE485B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3829"/>
        <w:gridCol w:w="3967"/>
      </w:tblGrid>
      <w:tr w:rsidR="00CE485B" w:rsidRPr="0086760D" w:rsidTr="00D744D8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5B" w:rsidRPr="0056757C" w:rsidRDefault="00CE485B" w:rsidP="00D744D8">
            <w:pPr>
              <w:tabs>
                <w:tab w:val="left" w:pos="6660"/>
              </w:tabs>
              <w:suppressAutoHyphens/>
              <w:spacing w:before="120" w:after="12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5B" w:rsidRPr="0056757C" w:rsidRDefault="00CE485B" w:rsidP="00D744D8">
            <w:pPr>
              <w:tabs>
                <w:tab w:val="left" w:pos="6660"/>
              </w:tabs>
              <w:suppressAutoHyphens/>
              <w:spacing w:before="120" w:after="12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5B" w:rsidRPr="0056757C" w:rsidRDefault="00CE485B" w:rsidP="00D744D8">
            <w:pPr>
              <w:tabs>
                <w:tab w:val="left" w:pos="6660"/>
              </w:tabs>
              <w:suppressAutoHyphens/>
              <w:spacing w:before="120" w:after="12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5B" w:rsidRPr="0056757C" w:rsidRDefault="00CE485B" w:rsidP="00CE485B">
            <w:pPr>
              <w:tabs>
                <w:tab w:val="left" w:pos="6660"/>
              </w:tabs>
              <w:suppressAutoHyphens/>
              <w:spacing w:before="120" w:after="120" w:line="240" w:lineRule="auto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76764C" w:rsidRPr="0086760D" w:rsidTr="00D744D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656728" w:rsidRDefault="0076764C" w:rsidP="00CE485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4C" w:rsidRPr="0076764C" w:rsidRDefault="0076764C" w:rsidP="00CE485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4C" w:rsidRPr="0076764C" w:rsidRDefault="0076764C" w:rsidP="007D0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ответственностью   «</w:t>
            </w:r>
            <w:proofErr w:type="spellStart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ТехноСтройПроект</w:t>
            </w:r>
            <w:proofErr w:type="spellEnd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4C" w:rsidRPr="0076764C" w:rsidRDefault="0076764C" w:rsidP="007D0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625051, Россия, Тюменская область, </w:t>
            </w: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Тюмень, ул. </w:t>
            </w:r>
            <w:proofErr w:type="spellStart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43</w:t>
            </w:r>
            <w:proofErr w:type="gramStart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E485B" w:rsidRPr="0086760D" w:rsidTr="00D744D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5B" w:rsidRPr="0056757C" w:rsidRDefault="00CE485B" w:rsidP="00CE485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5B" w:rsidRPr="0076764C" w:rsidRDefault="00CE485B" w:rsidP="00CE485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5B" w:rsidRPr="0076764C" w:rsidRDefault="00CE485B" w:rsidP="00767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6764C"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евил</w:t>
            </w:r>
            <w:proofErr w:type="spellEnd"/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5B" w:rsidRPr="0076764C" w:rsidRDefault="0076764C" w:rsidP="00767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625046</w:t>
            </w:r>
            <w:r w:rsidR="00CE485B"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</w:t>
            </w: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Тюмень</w:t>
            </w:r>
            <w:r w:rsidR="00CE485B"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67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а/я 3317</w:t>
            </w:r>
          </w:p>
        </w:tc>
      </w:tr>
    </w:tbl>
    <w:p w:rsidR="00CE485B" w:rsidRPr="0086760D" w:rsidRDefault="00CE485B" w:rsidP="00CE485B">
      <w:pPr>
        <w:spacing w:after="0" w:line="240" w:lineRule="auto"/>
        <w:ind w:left="-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E485B" w:rsidRPr="00B06B29" w:rsidRDefault="00CE485B" w:rsidP="00CE485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CE485B" w:rsidRPr="00B06B29" w:rsidRDefault="00CE485B" w:rsidP="00CE485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CE485B" w:rsidRPr="00B06B29" w:rsidRDefault="00CE485B" w:rsidP="00CE485B">
      <w:pPr>
        <w:suppressAutoHyphens/>
        <w:ind w:left="-709"/>
        <w:jc w:val="both"/>
      </w:pPr>
    </w:p>
    <w:p w:rsidR="00CE485B" w:rsidRPr="0076764C" w:rsidRDefault="00CE485B" w:rsidP="00CE48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764C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76764C">
        <w:rPr>
          <w:rFonts w:ascii="Times New Roman" w:hAnsi="Times New Roman"/>
          <w:b/>
          <w:sz w:val="24"/>
          <w:szCs w:val="24"/>
        </w:rPr>
        <w:tab/>
      </w:r>
      <w:r w:rsidRPr="0076764C">
        <w:rPr>
          <w:rFonts w:ascii="Times New Roman" w:hAnsi="Times New Roman"/>
          <w:b/>
          <w:sz w:val="24"/>
          <w:szCs w:val="24"/>
        </w:rPr>
        <w:tab/>
        <w:t xml:space="preserve">         С.Д. Голин</w:t>
      </w:r>
    </w:p>
    <w:p w:rsidR="00CE485B" w:rsidRPr="0076764C" w:rsidRDefault="00CE485B" w:rsidP="00CE485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6764C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E485B" w:rsidRPr="0076764C" w:rsidRDefault="00CE485B" w:rsidP="00CE485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__________________Н.А. Морозова</w:t>
      </w:r>
    </w:p>
    <w:p w:rsidR="00CE485B" w:rsidRPr="0076764C" w:rsidRDefault="00CE485B" w:rsidP="00CE485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ab/>
      </w:r>
      <w:r w:rsidRPr="0076764C">
        <w:rPr>
          <w:rFonts w:ascii="Times New Roman" w:hAnsi="Times New Roman"/>
          <w:sz w:val="24"/>
          <w:szCs w:val="24"/>
        </w:rPr>
        <w:tab/>
      </w:r>
      <w:r w:rsidRPr="0076764C">
        <w:rPr>
          <w:rFonts w:ascii="Times New Roman" w:hAnsi="Times New Roman"/>
          <w:sz w:val="24"/>
          <w:szCs w:val="24"/>
        </w:rPr>
        <w:tab/>
      </w:r>
      <w:r w:rsidRPr="0076764C">
        <w:rPr>
          <w:rFonts w:ascii="Times New Roman" w:hAnsi="Times New Roman"/>
          <w:sz w:val="24"/>
          <w:szCs w:val="24"/>
        </w:rPr>
        <w:tab/>
      </w:r>
      <w:r w:rsidRPr="0076764C">
        <w:rPr>
          <w:rFonts w:ascii="Times New Roman" w:hAnsi="Times New Roman"/>
          <w:sz w:val="24"/>
          <w:szCs w:val="24"/>
        </w:rPr>
        <w:tab/>
        <w:t>______________ Т.И. Долгодворова</w:t>
      </w:r>
    </w:p>
    <w:p w:rsidR="00CE485B" w:rsidRPr="0076764C" w:rsidRDefault="00CE485B" w:rsidP="00CE485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_________________Ж.В. Резинкина</w:t>
      </w:r>
    </w:p>
    <w:p w:rsidR="00CE485B" w:rsidRPr="0076764C" w:rsidRDefault="00CE485B" w:rsidP="00CE485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_________________А.Т. Абдуллаев</w:t>
      </w:r>
    </w:p>
    <w:p w:rsidR="00CE485B" w:rsidRPr="00CE485B" w:rsidRDefault="00CE485B" w:rsidP="00CE485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6764C">
        <w:rPr>
          <w:rFonts w:ascii="Times New Roman" w:hAnsi="Times New Roman"/>
          <w:sz w:val="24"/>
          <w:szCs w:val="24"/>
        </w:rPr>
        <w:t>__________________Н.Б. Захарова</w:t>
      </w:r>
    </w:p>
    <w:p w:rsidR="00CE485B" w:rsidRPr="00CE485B" w:rsidRDefault="00CE485B" w:rsidP="00CE4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85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E485B" w:rsidRPr="00B06B29" w:rsidRDefault="00CE485B" w:rsidP="00CE485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6B29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06B29">
        <w:rPr>
          <w:rFonts w:ascii="Times New Roman" w:hAnsi="Times New Roman"/>
          <w:sz w:val="24"/>
          <w:szCs w:val="24"/>
        </w:rPr>
        <w:t xml:space="preserve">   ____________________ Е.Н. Сметанина</w:t>
      </w:r>
    </w:p>
    <w:p w:rsidR="00CE485B" w:rsidRPr="00B06B29" w:rsidRDefault="00CE485B" w:rsidP="00CE485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06B29">
        <w:rPr>
          <w:rFonts w:ascii="Times New Roman" w:hAnsi="Times New Roman"/>
          <w:sz w:val="24"/>
          <w:szCs w:val="24"/>
        </w:rPr>
        <w:t xml:space="preserve"> </w:t>
      </w:r>
    </w:p>
    <w:p w:rsidR="008D461D" w:rsidRDefault="008D461D"/>
    <w:p w:rsidR="008A4B05" w:rsidRDefault="008A4B05">
      <w:pPr>
        <w:sectPr w:rsidR="008A4B05" w:rsidSect="008A4B05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8A4B05" w:rsidRPr="002C64D5" w:rsidRDefault="008A4B05" w:rsidP="008A4B0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8A4B05" w:rsidRPr="002C64D5" w:rsidRDefault="008A4B05" w:rsidP="008A4B05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>к протоколу вскрытия конвертов с заявками на участие в открытом конкурсе и открытия доступа</w:t>
      </w:r>
    </w:p>
    <w:p w:rsidR="008A4B05" w:rsidRPr="002C64D5" w:rsidRDefault="008A4B05" w:rsidP="008A4B05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8A4B05" w:rsidRPr="002C64D5" w:rsidRDefault="008A4B05" w:rsidP="008A4B05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 xml:space="preserve">27 апреля </w:t>
      </w:r>
      <w:r w:rsidRPr="002C64D5">
        <w:rPr>
          <w:rFonts w:ascii="Times New Roman" w:hAnsi="Times New Roman"/>
          <w:sz w:val="16"/>
          <w:szCs w:val="16"/>
        </w:rPr>
        <w:t>2017г. № 018730000581</w:t>
      </w:r>
      <w:r>
        <w:rPr>
          <w:rFonts w:ascii="Times New Roman" w:hAnsi="Times New Roman"/>
          <w:sz w:val="16"/>
          <w:szCs w:val="16"/>
        </w:rPr>
        <w:t>7</w:t>
      </w:r>
      <w:r w:rsidRPr="002C64D5">
        <w:rPr>
          <w:rFonts w:ascii="Times New Roman" w:hAnsi="Times New Roman"/>
          <w:sz w:val="16"/>
          <w:szCs w:val="16"/>
        </w:rPr>
        <w:t>000</w:t>
      </w:r>
      <w:r>
        <w:rPr>
          <w:rFonts w:ascii="Times New Roman" w:hAnsi="Times New Roman"/>
          <w:sz w:val="16"/>
          <w:szCs w:val="16"/>
        </w:rPr>
        <w:t>041</w:t>
      </w:r>
      <w:r w:rsidRPr="002C64D5">
        <w:rPr>
          <w:rFonts w:ascii="Times New Roman" w:hAnsi="Times New Roman"/>
          <w:sz w:val="16"/>
          <w:szCs w:val="16"/>
        </w:rPr>
        <w:t>-1</w:t>
      </w:r>
    </w:p>
    <w:p w:rsidR="008A4B05" w:rsidRPr="000442A4" w:rsidRDefault="008A4B05" w:rsidP="008A4B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42A4">
        <w:rPr>
          <w:rFonts w:ascii="Times New Roman" w:hAnsi="Times New Roman"/>
          <w:b/>
          <w:bCs/>
        </w:rPr>
        <w:t>Открытый конкурс</w:t>
      </w:r>
    </w:p>
    <w:p w:rsidR="008A4B05" w:rsidRPr="000442A4" w:rsidRDefault="008A4B05" w:rsidP="008A4B05">
      <w:pPr>
        <w:spacing w:after="0" w:line="240" w:lineRule="auto"/>
        <w:jc w:val="center"/>
        <w:rPr>
          <w:rFonts w:ascii="Times New Roman" w:hAnsi="Times New Roman"/>
          <w:b/>
        </w:rPr>
      </w:pPr>
      <w:r w:rsidRPr="000442A4">
        <w:rPr>
          <w:rFonts w:ascii="Times New Roman" w:hAnsi="Times New Roman"/>
          <w:b/>
          <w:color w:val="000000"/>
        </w:rPr>
        <w:t>среди субъектов малого предпринимательства,</w:t>
      </w:r>
      <w:r w:rsidRPr="000442A4">
        <w:rPr>
          <w:rFonts w:ascii="Times New Roman" w:hAnsi="Times New Roman"/>
          <w:b/>
        </w:rPr>
        <w:t xml:space="preserve"> социально ориентированных некоммерческих организаций на право заключения муниципального контракта на выполнение работ по разработке рабочей документации на реконструкцию автомобильной дороги «Улица </w:t>
      </w:r>
      <w:proofErr w:type="gramStart"/>
      <w:r w:rsidRPr="000442A4">
        <w:rPr>
          <w:rFonts w:ascii="Times New Roman" w:hAnsi="Times New Roman"/>
          <w:b/>
        </w:rPr>
        <w:t>Студенческая-Улица</w:t>
      </w:r>
      <w:proofErr w:type="gramEnd"/>
      <w:r w:rsidRPr="000442A4">
        <w:rPr>
          <w:rFonts w:ascii="Times New Roman" w:hAnsi="Times New Roman"/>
          <w:b/>
        </w:rPr>
        <w:t xml:space="preserve"> Декабристов в городе Югорске»</w:t>
      </w:r>
    </w:p>
    <w:p w:rsidR="008A4B05" w:rsidRPr="002C64D5" w:rsidRDefault="008A4B05" w:rsidP="008A4B0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A4B05" w:rsidRPr="000442A4" w:rsidRDefault="008A4B05" w:rsidP="008A4B05">
      <w:pPr>
        <w:pStyle w:val="a6"/>
        <w:spacing w:after="0"/>
        <w:ind w:left="0"/>
      </w:pPr>
      <w:r w:rsidRPr="000442A4">
        <w:t>Заказчик: Департамент жилищно-коммунального и строительного комплекса администрации города Югорска</w:t>
      </w:r>
    </w:p>
    <w:p w:rsidR="000442A4" w:rsidRPr="002C64D5" w:rsidRDefault="000442A4" w:rsidP="008A4B05">
      <w:pPr>
        <w:pStyle w:val="a6"/>
        <w:spacing w:after="0"/>
        <w:ind w:left="0"/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6"/>
        <w:gridCol w:w="2128"/>
        <w:gridCol w:w="2268"/>
      </w:tblGrid>
      <w:tr w:rsidR="0076764C" w:rsidRPr="002C64D5" w:rsidTr="00B54DE6">
        <w:trPr>
          <w:cantSplit/>
          <w:trHeight w:val="214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76764C" w:rsidP="00361DB7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</w:t>
            </w:r>
            <w:r w:rsidRPr="002C64D5">
              <w:rPr>
                <w:sz w:val="18"/>
                <w:szCs w:val="16"/>
              </w:rPr>
              <w:t>еречень предоставленных документов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76764C" w:rsidRPr="002C64D5" w:rsidTr="00B54DE6">
        <w:trPr>
          <w:cantSplit/>
          <w:trHeight w:val="966"/>
        </w:trPr>
        <w:tc>
          <w:tcPr>
            <w:tcW w:w="6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76764C" w:rsidP="00361DB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76764C" w:rsidRDefault="0076764C" w:rsidP="00361DB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Общество с ограниченной ответственностью   «</w:t>
            </w:r>
            <w:proofErr w:type="spellStart"/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ТехноСтройПроект</w:t>
            </w:r>
            <w:proofErr w:type="spellEnd"/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76764C" w:rsidRDefault="0076764C" w:rsidP="00361DB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Невил</w:t>
            </w:r>
            <w:proofErr w:type="spellEnd"/>
            <w:r w:rsidRPr="007676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</w:tr>
      <w:tr w:rsidR="0076764C" w:rsidRPr="002C64D5" w:rsidTr="00B54DE6">
        <w:trPr>
          <w:cantSplit/>
          <w:trHeight w:val="43"/>
        </w:trPr>
        <w:tc>
          <w:tcPr>
            <w:tcW w:w="6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76764C" w:rsidP="00361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76764C" w:rsidP="00361DB7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2</w:t>
            </w:r>
          </w:p>
        </w:tc>
      </w:tr>
      <w:tr w:rsidR="0076764C" w:rsidRPr="002C64D5" w:rsidTr="00B54DE6">
        <w:trPr>
          <w:cantSplit/>
          <w:trHeight w:val="3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76764C" w:rsidRPr="002C64D5" w:rsidTr="00B54DE6">
        <w:trPr>
          <w:cantSplit/>
          <w:trHeight w:val="219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Опись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219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Заявка на участие в конкурсе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162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Предложение в отношении объекта закупк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</w:tr>
      <w:tr w:rsidR="0076764C" w:rsidRPr="002C64D5" w:rsidTr="00B54DE6">
        <w:trPr>
          <w:cantSplit/>
          <w:trHeight w:val="274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Копии документов, удостоверяющих личность (для      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74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В случае</w:t>
            </w: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(при наличии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В случае</w:t>
            </w: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,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6764C" w:rsidRPr="002C64D5" w:rsidTr="00B54DE6">
        <w:trPr>
          <w:cantSplit/>
          <w:trHeight w:val="59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Pr="008A4B05" w:rsidRDefault="0076764C" w:rsidP="008A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Toc354408461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 xml:space="preserve">екларация о соответствии участника </w:t>
            </w:r>
            <w:r w:rsidRPr="008A4B05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8A4B05">
              <w:rPr>
                <w:rFonts w:ascii="Times New Roman" w:hAnsi="Times New Roman"/>
                <w:sz w:val="18"/>
                <w:szCs w:val="18"/>
              </w:rPr>
              <w:t>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8A4B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2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Pr="002C64D5" w:rsidRDefault="0076764C" w:rsidP="000A61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0A61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открытого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конкурса поставка товар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а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, выполнение работ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ы или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 оказание услуг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, являющихся предметом контракта, или внесение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денежных средств в качестве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обеспечения заявки 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на участие в открытом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 </w:t>
            </w: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конкурсе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1C5289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B54DE6" w:rsidP="00B54DE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требуется </w:t>
            </w:r>
          </w:p>
        </w:tc>
      </w:tr>
      <w:tr w:rsidR="0076764C" w:rsidRPr="002C64D5" w:rsidTr="00B54DE6">
        <w:trPr>
          <w:cantSplit/>
          <w:trHeight w:val="32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>Документы, подтверждающие добросовестность участника открытого конкурса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B54DE6" w:rsidP="00B54DE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="0076764C"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B54DE6" w:rsidP="00B54DE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="0076764C"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76764C" w:rsidRPr="002C64D5" w:rsidTr="00B54DE6">
        <w:trPr>
          <w:cantSplit/>
          <w:trHeight w:val="32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Документы, подтверждающие соответствие участника конкурса и (или) предлагаемых им товара, работы или услуги условиям, запретам и ограничениям, или копии этих документов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 под юрисдикцией Турецкой Республики.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32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0442A4" w:rsidRDefault="0076764C" w:rsidP="000442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о контрактной 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системе:</w:t>
            </w:r>
          </w:p>
          <w:p w:rsidR="0076764C" w:rsidRPr="000442A4" w:rsidRDefault="0076764C" w:rsidP="000442A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sz w:val="18"/>
                <w:szCs w:val="18"/>
              </w:rPr>
              <w:t>- копия действующего свидетельства выданного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порядке, установленном Градостроительным кодексом Российской Федерации, свидетельства о допуске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строительства. Виды работ:</w:t>
            </w:r>
          </w:p>
          <w:p w:rsidR="0076764C" w:rsidRPr="000442A4" w:rsidRDefault="0076764C" w:rsidP="000442A4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(генеральным проектировщиком).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0442A4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 w:rsidRPr="000442A4"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 w:rsidRPr="000442A4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B54DE6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B54DE6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</w:tr>
      <w:tr w:rsidR="0076764C" w:rsidRPr="002C64D5" w:rsidTr="00B54DE6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0442A4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442A4">
              <w:rPr>
                <w:rFonts w:ascii="Times New Roman" w:hAnsi="Times New Roman"/>
                <w:iCs/>
                <w:sz w:val="18"/>
                <w:szCs w:val="18"/>
              </w:rPr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76764C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</w:tr>
      <w:tr w:rsidR="0076764C" w:rsidRPr="002C64D5" w:rsidTr="00B54DE6">
        <w:trPr>
          <w:cantSplit/>
          <w:trHeight w:val="50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0442A4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2A4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B54DE6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 w:rsidR="00B54DE6"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B54DE6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 w:rsidR="00B54DE6"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76764C" w:rsidRPr="002C64D5" w:rsidTr="00B54DE6">
        <w:trPr>
          <w:cantSplit/>
          <w:trHeight w:val="171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B54DE6" w:rsidP="00B54DE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76764C" w:rsidRPr="00A34D2C">
              <w:rPr>
                <w:rFonts w:ascii="Times New Roman" w:hAnsi="Times New Roman"/>
                <w:sz w:val="16"/>
                <w:szCs w:val="16"/>
              </w:rPr>
              <w:t>редоставлен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Default="0076764C" w:rsidP="00B54DE6">
            <w:pPr>
              <w:jc w:val="center"/>
            </w:pPr>
            <w:r w:rsidRPr="00A34D2C">
              <w:rPr>
                <w:rFonts w:ascii="Times New Roman" w:hAnsi="Times New Roman"/>
                <w:sz w:val="16"/>
                <w:szCs w:val="16"/>
              </w:rPr>
              <w:t>предоставлен</w:t>
            </w:r>
            <w:r w:rsidR="00B54DE6"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76764C" w:rsidRPr="002C64D5" w:rsidTr="00B54DE6">
        <w:trPr>
          <w:cantSplit/>
          <w:trHeight w:val="3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76764C" w:rsidRPr="002C64D5" w:rsidTr="00B54DE6">
        <w:trPr>
          <w:cantSplit/>
          <w:trHeight w:val="346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 xml:space="preserve">, руб. </w:t>
            </w:r>
          </w:p>
          <w:p w:rsidR="0076764C" w:rsidRPr="002C64D5" w:rsidRDefault="0076764C" w:rsidP="008A4B0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2C64D5">
              <w:rPr>
                <w:rFonts w:ascii="Times New Roman" w:hAnsi="Times New Roman"/>
                <w:sz w:val="18"/>
                <w:szCs w:val="16"/>
              </w:rPr>
              <w:t>Н(</w:t>
            </w:r>
            <w:proofErr w:type="gramEnd"/>
            <w:r w:rsidRPr="002C64D5">
              <w:rPr>
                <w:rFonts w:ascii="Times New Roman" w:hAnsi="Times New Roman"/>
                <w:sz w:val="18"/>
                <w:szCs w:val="16"/>
              </w:rPr>
              <w:t xml:space="preserve">М)ЦК –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2 351 408,00</w:t>
            </w: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рублей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B54DE6" w:rsidP="00361DB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2 100 000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B54DE6" w:rsidP="00361DB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875 00</w:t>
            </w:r>
          </w:p>
        </w:tc>
      </w:tr>
      <w:tr w:rsidR="0076764C" w:rsidRPr="002C64D5" w:rsidTr="00B54DE6">
        <w:trPr>
          <w:cantSplit/>
          <w:trHeight w:val="538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pStyle w:val="ab"/>
              <w:widowControl w:val="0"/>
              <w:tabs>
                <w:tab w:val="left" w:pos="708"/>
              </w:tabs>
              <w:ind w:left="-35" w:firstLine="0"/>
              <w:rPr>
                <w:b/>
                <w:sz w:val="18"/>
                <w:szCs w:val="18"/>
              </w:rPr>
            </w:pPr>
            <w:r w:rsidRPr="002C64D5">
              <w:rPr>
                <w:b/>
                <w:sz w:val="18"/>
                <w:szCs w:val="18"/>
              </w:rPr>
              <w:t xml:space="preserve">Обеспеченность участника закупки трудовыми ресурсами </w:t>
            </w:r>
            <w:r w:rsidRPr="002C64D5">
              <w:rPr>
                <w:b/>
                <w:bCs/>
                <w:sz w:val="18"/>
                <w:szCs w:val="18"/>
              </w:rPr>
              <w:t>для выполнения работ по предмету конкурса</w:t>
            </w:r>
            <w:r w:rsidRPr="002C64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4C" w:rsidRPr="002C64D5" w:rsidRDefault="00B54DE6" w:rsidP="00361DB7">
            <w:pPr>
              <w:pStyle w:val="1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44 специалиста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4C" w:rsidRPr="002C64D5" w:rsidRDefault="00B54DE6" w:rsidP="00361DB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 специалист</w:t>
            </w:r>
          </w:p>
        </w:tc>
      </w:tr>
      <w:tr w:rsidR="0076764C" w:rsidRPr="00ED2EC9" w:rsidTr="00B54DE6">
        <w:trPr>
          <w:cantSplit/>
          <w:trHeight w:val="538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C" w:rsidRPr="002C64D5" w:rsidRDefault="0076764C" w:rsidP="00361DB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C64D5">
              <w:rPr>
                <w:rFonts w:ascii="Times New Roman" w:hAnsi="Times New Roman"/>
                <w:b/>
                <w:sz w:val="18"/>
                <w:szCs w:val="18"/>
              </w:rPr>
              <w:t xml:space="preserve">Опыт участника по успешному выполнению работ сопоставимого характера и объема.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E6" w:rsidRDefault="00B54DE6" w:rsidP="00B54DE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76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контрактов, </w:t>
            </w:r>
          </w:p>
          <w:p w:rsidR="0076764C" w:rsidRPr="002C64D5" w:rsidRDefault="00B54DE6" w:rsidP="00B54D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124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акт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об исполнении контрактов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E6" w:rsidRDefault="00B54DE6" w:rsidP="00361DB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 контрактов, </w:t>
            </w:r>
          </w:p>
          <w:p w:rsidR="0076764C" w:rsidRPr="002C64D5" w:rsidRDefault="00B54DE6" w:rsidP="00361DB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0 актов об исполнении контрактов</w:t>
            </w:r>
          </w:p>
        </w:tc>
      </w:tr>
    </w:tbl>
    <w:p w:rsidR="008A4B05" w:rsidRDefault="008A4B05" w:rsidP="008A4B05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B05" w:rsidRDefault="008A4B05">
      <w:bookmarkStart w:id="1" w:name="_GoBack"/>
      <w:bookmarkEnd w:id="1"/>
    </w:p>
    <w:p w:rsidR="008A4B05" w:rsidRDefault="008A4B05"/>
    <w:p w:rsidR="008A4B05" w:rsidRDefault="008A4B05"/>
    <w:p w:rsidR="008A4B05" w:rsidRDefault="008A4B05"/>
    <w:sectPr w:rsidR="008A4B05" w:rsidSect="00CE485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7A"/>
    <w:rsid w:val="000442A4"/>
    <w:rsid w:val="000A614B"/>
    <w:rsid w:val="001C5289"/>
    <w:rsid w:val="0076764C"/>
    <w:rsid w:val="008A4B05"/>
    <w:rsid w:val="008D461D"/>
    <w:rsid w:val="00B13DE0"/>
    <w:rsid w:val="00B54DE6"/>
    <w:rsid w:val="00CE485B"/>
    <w:rsid w:val="00D744D8"/>
    <w:rsid w:val="00E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85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E485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E485B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A4B0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A4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8A4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4B05"/>
    <w:rPr>
      <w:rFonts w:ascii="Calibri" w:eastAsia="Calibri" w:hAnsi="Calibri" w:cs="Times New Roman"/>
    </w:rPr>
  </w:style>
  <w:style w:type="paragraph" w:styleId="aa">
    <w:name w:val="List Number"/>
    <w:basedOn w:val="a"/>
    <w:rsid w:val="008A4B0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8A4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8A4B0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85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E485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E485B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A4B0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A4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8A4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4B05"/>
    <w:rPr>
      <w:rFonts w:ascii="Calibri" w:eastAsia="Calibri" w:hAnsi="Calibri" w:cs="Times New Roman"/>
    </w:rPr>
  </w:style>
  <w:style w:type="paragraph" w:styleId="aa">
    <w:name w:val="List Number"/>
    <w:basedOn w:val="a"/>
    <w:rsid w:val="008A4B0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8A4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8A4B0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4</cp:revision>
  <cp:lastPrinted>2017-04-26T09:51:00Z</cp:lastPrinted>
  <dcterms:created xsi:type="dcterms:W3CDTF">2017-04-07T07:47:00Z</dcterms:created>
  <dcterms:modified xsi:type="dcterms:W3CDTF">2017-04-27T08:00:00Z</dcterms:modified>
</cp:coreProperties>
</file>